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D2" w:rsidRPr="00220B7A" w:rsidRDefault="00B6189A" w:rsidP="00B6189A">
      <w:pPr>
        <w:jc w:val="center"/>
        <w:rPr>
          <w:rFonts w:ascii="Times New Roman" w:hAnsi="Times New Roman" w:cs="Times New Roman"/>
        </w:rPr>
      </w:pPr>
      <w:r w:rsidRPr="00220B7A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муниципальных служащих контрольной комиссии муниципального образования город Тула, их супругов и несовершеннолетних детей за период с </w:t>
      </w:r>
      <w:r w:rsidR="006C7480" w:rsidRPr="00220B7A">
        <w:rPr>
          <w:rFonts w:ascii="Times New Roman" w:hAnsi="Times New Roman" w:cs="Times New Roman"/>
        </w:rPr>
        <w:t>0</w:t>
      </w:r>
      <w:r w:rsidRPr="00220B7A">
        <w:rPr>
          <w:rFonts w:ascii="Times New Roman" w:hAnsi="Times New Roman" w:cs="Times New Roman"/>
        </w:rPr>
        <w:t>1</w:t>
      </w:r>
      <w:r w:rsidR="006C7480" w:rsidRPr="00220B7A">
        <w:rPr>
          <w:rFonts w:ascii="Times New Roman" w:hAnsi="Times New Roman" w:cs="Times New Roman"/>
        </w:rPr>
        <w:t>.01.</w:t>
      </w:r>
      <w:r w:rsidRPr="00220B7A">
        <w:rPr>
          <w:rFonts w:ascii="Times New Roman" w:hAnsi="Times New Roman" w:cs="Times New Roman"/>
        </w:rPr>
        <w:t>201</w:t>
      </w:r>
      <w:r w:rsidR="00220B7A">
        <w:rPr>
          <w:rFonts w:ascii="Times New Roman" w:hAnsi="Times New Roman" w:cs="Times New Roman"/>
        </w:rPr>
        <w:t>7</w:t>
      </w:r>
      <w:r w:rsidRPr="00220B7A">
        <w:rPr>
          <w:rFonts w:ascii="Times New Roman" w:hAnsi="Times New Roman" w:cs="Times New Roman"/>
        </w:rPr>
        <w:t xml:space="preserve"> по 31</w:t>
      </w:r>
      <w:r w:rsidR="006C7480" w:rsidRPr="00220B7A">
        <w:rPr>
          <w:rFonts w:ascii="Times New Roman" w:hAnsi="Times New Roman" w:cs="Times New Roman"/>
        </w:rPr>
        <w:t>.12.</w:t>
      </w:r>
      <w:r w:rsidRPr="00220B7A">
        <w:rPr>
          <w:rFonts w:ascii="Times New Roman" w:hAnsi="Times New Roman" w:cs="Times New Roman"/>
        </w:rPr>
        <w:t>201</w:t>
      </w:r>
      <w:r w:rsidR="00220B7A">
        <w:rPr>
          <w:rFonts w:ascii="Times New Roman" w:hAnsi="Times New Roman" w:cs="Times New Roman"/>
        </w:rPr>
        <w:t>7</w:t>
      </w:r>
      <w:r w:rsidRPr="00220B7A">
        <w:rPr>
          <w:rFonts w:ascii="Times New Roman" w:hAnsi="Times New Roman" w:cs="Times New Roman"/>
        </w:rPr>
        <w:t xml:space="preserve"> для размещения в сети Интернет на сайте контрольной комиссии МО г. Тула</w:t>
      </w:r>
    </w:p>
    <w:tbl>
      <w:tblPr>
        <w:tblStyle w:val="TableStyle0"/>
        <w:tblW w:w="157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3"/>
        <w:gridCol w:w="1701"/>
        <w:gridCol w:w="1276"/>
        <w:gridCol w:w="1276"/>
        <w:gridCol w:w="1559"/>
        <w:gridCol w:w="851"/>
        <w:gridCol w:w="850"/>
        <w:gridCol w:w="992"/>
        <w:gridCol w:w="851"/>
        <w:gridCol w:w="850"/>
        <w:gridCol w:w="2127"/>
        <w:gridCol w:w="1275"/>
        <w:gridCol w:w="1560"/>
      </w:tblGrid>
      <w:tr w:rsidR="00B47135" w:rsidRPr="00B6189A" w:rsidTr="00F24467">
        <w:trPr>
          <w:trHeight w:val="817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tab/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br/>
              <w:t>(вид, марка)</w:t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7135" w:rsidRPr="00B6189A" w:rsidTr="00F24467">
        <w:trPr>
          <w:trHeight w:val="1205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Площадь (кв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Площадь (кв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189A" w:rsidRPr="00B6189A" w:rsidTr="00A43559">
        <w:trPr>
          <w:trHeight w:val="603"/>
        </w:trPr>
        <w:tc>
          <w:tcPr>
            <w:tcW w:w="573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2A4">
              <w:rPr>
                <w:rFonts w:ascii="Times New Roman" w:hAnsi="Times New Roman"/>
                <w:sz w:val="18"/>
                <w:szCs w:val="18"/>
              </w:rPr>
              <w:t>Лазарева Н.В.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570E4A" w:rsidRDefault="00570E4A" w:rsidP="00B75F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</w:t>
            </w:r>
            <w:r w:rsidR="00B75F01">
              <w:rPr>
                <w:rFonts w:ascii="Times New Roman" w:hAnsi="Times New Roman"/>
                <w:sz w:val="18"/>
                <w:szCs w:val="18"/>
              </w:rPr>
              <w:t>6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570E4A" w:rsidRDefault="00682F75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811 805,02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546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9215AD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1400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B42A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B42A4" w:rsidP="00682F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682F75">
              <w:rPr>
                <w:rFonts w:ascii="Times New Roman" w:hAnsi="Times New Roman"/>
                <w:sz w:val="18"/>
                <w:szCs w:val="18"/>
              </w:rPr>
              <w:t>,60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B42A4" w:rsidP="00BB42A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</w:rPr>
              <w:t>Chevrolet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Niva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212300-55, 2013 г.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682F75" w:rsidRDefault="00682F75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1 207 945,86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A43559">
        <w:trPr>
          <w:trHeight w:val="424"/>
        </w:trPr>
        <w:tc>
          <w:tcPr>
            <w:tcW w:w="5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570E4A" w:rsidRDefault="00570E4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A43559">
        <w:trPr>
          <w:trHeight w:hRule="exact" w:val="582"/>
        </w:trPr>
        <w:tc>
          <w:tcPr>
            <w:tcW w:w="5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9215AD" w:rsidRDefault="00B6189A" w:rsidP="00570E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66</w:t>
            </w:r>
            <w:r w:rsidR="00570E4A">
              <w:rPr>
                <w:rFonts w:ascii="Times New Roman" w:hAnsi="Times New Roman"/>
                <w:sz w:val="18"/>
                <w:szCs w:val="18"/>
              </w:rPr>
              <w:t>,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A43559">
        <w:trPr>
          <w:trHeight w:val="538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75F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31,</w:t>
            </w:r>
            <w:r w:rsidR="00B75F01">
              <w:rPr>
                <w:rFonts w:ascii="Times New Roman" w:hAnsi="Times New Roman"/>
                <w:sz w:val="18"/>
                <w:szCs w:val="18"/>
              </w:rPr>
              <w:t>6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455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0AF">
              <w:rPr>
                <w:rFonts w:ascii="Times New Roman" w:hAnsi="Times New Roman"/>
                <w:sz w:val="18"/>
                <w:szCs w:val="18"/>
              </w:rPr>
              <w:t>Гришина Т.Н.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56,6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373CC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373CC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373CC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E57D12" w:rsidRDefault="00E57D12" w:rsidP="001A1E7B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57D12">
              <w:rPr>
                <w:rFonts w:ascii="Times New Roman" w:hAnsi="Times New Roman"/>
                <w:sz w:val="18"/>
                <w:szCs w:val="18"/>
              </w:rPr>
              <w:t>643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196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E57D12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455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B6189A" w:rsidRPr="00B6189A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56,6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Mitsubishi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ASX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 2012г.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E57D12" w:rsidRDefault="00E57D12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312 289,20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B16EC3">
        <w:trPr>
          <w:trHeight w:val="455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373CC4">
              <w:rPr>
                <w:rFonts w:ascii="Times New Roman" w:hAnsi="Times New Roman"/>
                <w:sz w:val="18"/>
                <w:szCs w:val="18"/>
              </w:rPr>
              <w:t xml:space="preserve"> под гараж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06E" w:rsidRPr="00B6189A" w:rsidTr="00977594">
        <w:trPr>
          <w:trHeight w:val="693"/>
        </w:trPr>
        <w:tc>
          <w:tcPr>
            <w:tcW w:w="573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0CD4">
              <w:rPr>
                <w:rFonts w:ascii="Times New Roman" w:hAnsi="Times New Roman"/>
                <w:sz w:val="18"/>
                <w:szCs w:val="18"/>
              </w:rPr>
              <w:t>Суслова А.П.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(доля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A43559" w:rsidP="00977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77594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 w:rsidR="00977594">
              <w:rPr>
                <w:rFonts w:ascii="Times New Roman" w:hAnsi="Times New Roman"/>
                <w:sz w:val="18"/>
                <w:szCs w:val="18"/>
              </w:rPr>
              <w:t>124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77594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7594" w:rsidRPr="00B6189A" w:rsidTr="00977594">
        <w:trPr>
          <w:trHeight w:val="822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526D51" w:rsidRDefault="00977594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7594" w:rsidRDefault="0097759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7594" w:rsidRDefault="0097759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7594" w:rsidRDefault="0097759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977594" w:rsidRPr="00B6189A" w:rsidRDefault="00977594" w:rsidP="00977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B16E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Creta</w:t>
            </w:r>
            <w:proofErr w:type="spellEnd"/>
            <w:r w:rsidRPr="00B16EC3">
              <w:rPr>
                <w:rFonts w:ascii="Times New Roman" w:hAnsi="Times New Roman"/>
                <w:sz w:val="18"/>
                <w:szCs w:val="18"/>
              </w:rPr>
              <w:t>, 201</w:t>
            </w:r>
            <w:r w:rsidRPr="00064D03">
              <w:rPr>
                <w:rFonts w:ascii="Times New Roman" w:hAnsi="Times New Roman"/>
                <w:sz w:val="18"/>
                <w:szCs w:val="18"/>
              </w:rPr>
              <w:t>7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1 206 165,00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7594" w:rsidRPr="00B6189A" w:rsidTr="00977594">
        <w:trPr>
          <w:trHeight w:val="822"/>
        </w:trPr>
        <w:tc>
          <w:tcPr>
            <w:tcW w:w="573" w:type="dxa"/>
            <w:vMerge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526D51" w:rsidRDefault="00977594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7594" w:rsidRPr="00B6189A" w:rsidRDefault="0097759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7594" w:rsidRPr="00B6189A" w:rsidRDefault="0097759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7594" w:rsidRDefault="0097759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7594" w:rsidRPr="00B6189A" w:rsidTr="00977594">
        <w:trPr>
          <w:trHeight w:val="822"/>
        </w:trPr>
        <w:tc>
          <w:tcPr>
            <w:tcW w:w="573" w:type="dxa"/>
            <w:vMerge/>
            <w:tcBorders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526D51" w:rsidRDefault="00977594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(доля в праве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16EC3" w:rsidRDefault="00977594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Pr="00B6189A" w:rsidRDefault="00977594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977594" w:rsidRDefault="0097759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BA0" w:rsidRPr="00B6189A" w:rsidTr="001062DD">
        <w:trPr>
          <w:trHeight w:val="920"/>
        </w:trPr>
        <w:tc>
          <w:tcPr>
            <w:tcW w:w="573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Pr="00526D51" w:rsidRDefault="00905BA0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Default="00905BA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Pr="00B6189A" w:rsidRDefault="00905BA0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Pr="00B6189A" w:rsidRDefault="00905BA0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Pr="00B6189A" w:rsidRDefault="00905BA0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(доля в праве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Pr="00B6189A" w:rsidRDefault="00905BA0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Pr="00B6189A" w:rsidRDefault="00905BA0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Pr="00977594" w:rsidRDefault="00905BA0" w:rsidP="00D33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Pr="00B6189A" w:rsidRDefault="00905BA0" w:rsidP="00D33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Default="00905BA0" w:rsidP="00D33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5BA0" w:rsidRPr="00B6189A" w:rsidRDefault="00905BA0" w:rsidP="00D33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905BA0" w:rsidRPr="00B6189A" w:rsidRDefault="00905BA0" w:rsidP="00D337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Pr="00B6189A" w:rsidRDefault="00905BA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Default="00905BA0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5BA0" w:rsidRDefault="00905BA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349" w:rsidRPr="00B6189A" w:rsidTr="00891349">
        <w:trPr>
          <w:trHeight w:val="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(доля в праве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550CD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CC402E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CC402E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CC402E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C24128">
        <w:trPr>
          <w:trHeight w:val="549"/>
        </w:trPr>
        <w:tc>
          <w:tcPr>
            <w:tcW w:w="57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4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4A231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422419">
              <w:rPr>
                <w:rFonts w:ascii="Times New Roman" w:hAnsi="Times New Roman"/>
                <w:sz w:val="18"/>
                <w:szCs w:val="18"/>
              </w:rPr>
              <w:t>Цурган</w:t>
            </w:r>
            <w:proofErr w:type="spellEnd"/>
            <w:r w:rsidRPr="00422419"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977594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905BA0">
              <w:rPr>
                <w:rFonts w:ascii="Times New Roman" w:hAnsi="Times New Roman"/>
                <w:sz w:val="18"/>
                <w:szCs w:val="18"/>
              </w:rPr>
              <w:t>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</w:t>
            </w:r>
            <w:r w:rsidR="004628BC">
              <w:rPr>
                <w:rFonts w:ascii="Times New Roman" w:hAnsi="Times New Roman"/>
                <w:sz w:val="18"/>
                <w:szCs w:val="18"/>
              </w:rPr>
              <w:t>3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</w:t>
            </w:r>
            <w:r w:rsidR="004628B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26C3A" w:rsidP="00977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977594">
              <w:rPr>
                <w:rFonts w:ascii="Times New Roman" w:hAnsi="Times New Roman"/>
                <w:sz w:val="18"/>
                <w:szCs w:val="18"/>
              </w:rPr>
              <w:t>82</w:t>
            </w:r>
            <w:r w:rsidR="00422419">
              <w:rPr>
                <w:rFonts w:ascii="Times New Roman" w:hAnsi="Times New Roman"/>
                <w:sz w:val="18"/>
                <w:szCs w:val="18"/>
              </w:rPr>
              <w:t> </w:t>
            </w:r>
            <w:r w:rsidR="00977594">
              <w:rPr>
                <w:rFonts w:ascii="Times New Roman" w:hAnsi="Times New Roman"/>
                <w:sz w:val="18"/>
                <w:szCs w:val="18"/>
              </w:rPr>
              <w:t>944</w:t>
            </w:r>
            <w:r w:rsidR="00422419">
              <w:rPr>
                <w:rFonts w:ascii="Times New Roman" w:hAnsi="Times New Roman"/>
                <w:sz w:val="18"/>
                <w:szCs w:val="18"/>
              </w:rPr>
              <w:t>,</w:t>
            </w:r>
            <w:r w:rsidR="00977594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546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5AD" w:rsidRDefault="009215A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5AD" w:rsidRDefault="009215AD" w:rsidP="008D0C1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753BB" w:rsidRPr="009215AD" w:rsidRDefault="008D0C11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753BB"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753BB" w:rsidRPr="009215AD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3BB" w:rsidRPr="009215AD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4A231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3559">
              <w:rPr>
                <w:rFonts w:ascii="Times New Roman" w:hAnsi="Times New Roman"/>
                <w:sz w:val="18"/>
                <w:szCs w:val="18"/>
              </w:rPr>
              <w:t>Павленкова В.Ю.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1753BB" w:rsidRPr="007D0713" w:rsidRDefault="001753BB" w:rsidP="007D07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7D0713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2013г. 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682F75" w:rsidP="00682F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641</w:t>
            </w:r>
            <w:r w:rsidR="001753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521</w:t>
            </w:r>
            <w:r w:rsidR="001753B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401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C01D01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домик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A43559">
        <w:trPr>
          <w:trHeight w:val="606"/>
        </w:trPr>
        <w:tc>
          <w:tcPr>
            <w:tcW w:w="57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A43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A0C" w:rsidRPr="00B6189A" w:rsidTr="00422419">
        <w:trPr>
          <w:trHeight w:val="548"/>
        </w:trPr>
        <w:tc>
          <w:tcPr>
            <w:tcW w:w="5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C01D01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C01D01" w:rsidP="00A43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43,00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C01D01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1753BB" w:rsidRDefault="00A74A0C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ХОНДА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Odissey</w:t>
            </w:r>
            <w:proofErr w:type="spellEnd"/>
            <w:r w:rsidRPr="00B16E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1998г.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A43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614 000,00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A0C" w:rsidRPr="00B6189A" w:rsidTr="00FE2026">
        <w:trPr>
          <w:trHeight w:val="702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A74A0C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грузовой </w:t>
            </w:r>
          </w:p>
          <w:p w:rsidR="00A74A0C" w:rsidRPr="001753BB" w:rsidRDefault="00A74A0C" w:rsidP="00A74A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ИВЕКО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76D13">
              <w:rPr>
                <w:rFonts w:ascii="Times New Roman" w:hAnsi="Times New Roman"/>
                <w:sz w:val="18"/>
                <w:szCs w:val="18"/>
              </w:rPr>
              <w:t xml:space="preserve">43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STRALIS</w:t>
            </w:r>
            <w:r>
              <w:rPr>
                <w:rFonts w:ascii="Times New Roman" w:hAnsi="Times New Roman"/>
                <w:sz w:val="18"/>
                <w:szCs w:val="18"/>
              </w:rPr>
              <w:t>, 2003г.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4A0C" w:rsidRPr="00B6189A" w:rsidTr="00F24467">
        <w:trPr>
          <w:trHeight w:val="702"/>
        </w:trPr>
        <w:tc>
          <w:tcPr>
            <w:tcW w:w="57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A74A0C" w:rsidRDefault="00A74A0C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Полуприцеп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Renders Roc 1227, 1999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A0C" w:rsidRPr="00B6189A" w:rsidRDefault="00A74A0C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C24128">
        <w:trPr>
          <w:trHeight w:val="620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  <w:r w:rsidR="00C01D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A43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1/3)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53BB" w:rsidRDefault="001753BB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3BB" w:rsidRDefault="001753BB" w:rsidP="001753BB">
            <w:pPr>
              <w:jc w:val="center"/>
            </w:pPr>
            <w:r w:rsidRPr="0080685E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C24128">
        <w:trPr>
          <w:trHeight w:val="558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8D0C11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F24467"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2419">
              <w:rPr>
                <w:rFonts w:ascii="Times New Roman" w:hAnsi="Times New Roman"/>
                <w:sz w:val="18"/>
                <w:szCs w:val="18"/>
              </w:rPr>
              <w:t>Шорникова</w:t>
            </w:r>
            <w:proofErr w:type="spellEnd"/>
            <w:r w:rsidRPr="00422419">
              <w:rPr>
                <w:rFonts w:ascii="Times New Roman" w:hAnsi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8D0C11" w:rsidP="008D0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8D0C11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(доля в праве 1/2)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8D0C11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8D0C11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D0C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8D0C11">
              <w:rPr>
                <w:rFonts w:ascii="Times New Roman" w:hAnsi="Times New Roman"/>
                <w:sz w:val="18"/>
                <w:szCs w:val="18"/>
              </w:rPr>
              <w:t>69 260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8D0C1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C962CC">
        <w:trPr>
          <w:trHeight w:val="558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8D0C11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8D0C11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долевая (доля в праве 1/2)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8D0C11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38,00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8D0C11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8D0C11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046" w:rsidRPr="00B6189A" w:rsidTr="00C24128">
        <w:trPr>
          <w:trHeight w:val="422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8D0C11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D2046"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C05">
              <w:rPr>
                <w:rFonts w:ascii="Times New Roman" w:hAnsi="Times New Roman"/>
                <w:sz w:val="18"/>
                <w:szCs w:val="18"/>
              </w:rPr>
              <w:t>Броцман И.Ю.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57,50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9215AD" w:rsidP="00921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D2046" w:rsidRPr="00B6189A">
              <w:rPr>
                <w:rFonts w:ascii="Times New Roman" w:hAnsi="Times New Roman"/>
                <w:sz w:val="18"/>
                <w:szCs w:val="18"/>
              </w:rPr>
              <w:t>е имеет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6758AF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962 401,99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046" w:rsidRPr="00B6189A" w:rsidTr="00C24128">
        <w:trPr>
          <w:trHeight w:val="416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046" w:rsidRPr="00B6189A" w:rsidTr="005607F4">
        <w:trPr>
          <w:trHeight w:val="420"/>
        </w:trPr>
        <w:tc>
          <w:tcPr>
            <w:tcW w:w="573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5607F4">
        <w:trPr>
          <w:trHeight w:hRule="exact" w:val="1118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7" w:colLast="12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064D03" w:rsidP="00064D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для индивидуального дачного строительства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1350,00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4D03">
              <w:rPr>
                <w:rFonts w:ascii="Times New Roman" w:hAnsi="Times New Roman"/>
                <w:sz w:val="18"/>
                <w:szCs w:val="18"/>
                <w:lang w:val="en-US"/>
              </w:rPr>
              <w:t>Qashq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ai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2+, 2013 г.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6758AF" w:rsidP="006758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570 665,99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B6189A" w:rsidRPr="00B6189A" w:rsidTr="005607F4">
        <w:trPr>
          <w:trHeight w:hRule="exact" w:val="558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45,30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5607F4">
        <w:trPr>
          <w:trHeight w:hRule="exact" w:val="708"/>
        </w:trPr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C24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59,80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5607F4">
        <w:trPr>
          <w:trHeight w:hRule="exact" w:val="615"/>
        </w:trPr>
        <w:tc>
          <w:tcPr>
            <w:tcW w:w="57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064D03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4D03" w:rsidRPr="00B6189A" w:rsidTr="00F24467">
        <w:trPr>
          <w:trHeight w:hRule="exact" w:val="682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9215AD" w:rsidRDefault="00064D03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231A">
              <w:rPr>
                <w:rFonts w:ascii="Times New Roman" w:hAnsi="Times New Roman"/>
                <w:sz w:val="18"/>
                <w:szCs w:val="18"/>
              </w:rPr>
              <w:t>Богданова М.В.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D3372E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 w:rsidRPr="00D337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Murano</w:t>
            </w:r>
            <w:r w:rsidRPr="00D3372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 w:rsidRPr="00D3372E">
              <w:rPr>
                <w:rFonts w:ascii="Times New Roman" w:hAnsi="Times New Roman"/>
                <w:sz w:val="18"/>
                <w:szCs w:val="18"/>
              </w:rPr>
              <w:t>52)</w:t>
            </w:r>
            <w:r>
              <w:rPr>
                <w:rFonts w:ascii="Times New Roman" w:hAnsi="Times New Roman"/>
                <w:sz w:val="18"/>
                <w:szCs w:val="18"/>
              </w:rPr>
              <w:t>, 2017</w:t>
            </w:r>
            <w:r w:rsidRPr="00D337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4A2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1 128 797,75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52ADE" w:rsidRPr="00C52ADE" w:rsidRDefault="00C52AD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Транспортное средство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 w:rsidRPr="00C52A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MURANO</w:t>
            </w:r>
            <w:r w:rsidRPr="00C52AD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 w:rsidRPr="00C52ADE">
              <w:rPr>
                <w:rFonts w:ascii="Times New Roman" w:hAnsi="Times New Roman"/>
                <w:sz w:val="18"/>
                <w:szCs w:val="18"/>
              </w:rPr>
              <w:t xml:space="preserve">52), </w:t>
            </w:r>
          </w:p>
          <w:p w:rsidR="00C52ADE" w:rsidRDefault="00C52AD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ADE">
              <w:rPr>
                <w:rFonts w:ascii="Times New Roman" w:hAnsi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>доход по основному месту работы</w:t>
            </w:r>
            <w:r w:rsidRPr="00C52AD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52ADE" w:rsidRDefault="00C52AD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 накопления за предыдущие годы;</w:t>
            </w:r>
          </w:p>
          <w:p w:rsidR="00C52ADE" w:rsidRDefault="00C52AD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3) доход от продажи автомобиля:</w:t>
            </w:r>
          </w:p>
          <w:p w:rsidR="00064D03" w:rsidRPr="00C52ADE" w:rsidRDefault="00C52AD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4)кредит ВТБ 24 (ПАО)</w:t>
            </w:r>
            <w:r w:rsidRPr="00C52A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27.12.2017 №621/1445-0009054</w:t>
            </w:r>
          </w:p>
        </w:tc>
      </w:tr>
      <w:tr w:rsidR="00064D03" w:rsidRPr="00B6189A" w:rsidTr="002A52CB">
        <w:trPr>
          <w:trHeight w:hRule="exact" w:val="615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9215AD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139,80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4D03" w:rsidRPr="00B6189A" w:rsidTr="00D87F2F">
        <w:trPr>
          <w:trHeight w:hRule="exact" w:val="800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9215AD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89,00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4D03" w:rsidRPr="00B6189A" w:rsidTr="002A52CB">
        <w:trPr>
          <w:trHeight w:hRule="exact" w:val="1167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9215AD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участок личного подсобного хозяйства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4D03" w:rsidRPr="00B6189A" w:rsidRDefault="00064D03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791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9215AD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F301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F301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F301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7673D0" w:rsidP="00493C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349" w:rsidRPr="00B6189A" w:rsidTr="00891349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9215AD" w:rsidRDefault="008D0C11" w:rsidP="005A0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891349"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CC4">
              <w:rPr>
                <w:rFonts w:ascii="Times New Roman" w:hAnsi="Times New Roman"/>
                <w:sz w:val="18"/>
                <w:szCs w:val="18"/>
              </w:rPr>
              <w:t>Кудряшова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D44F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D44F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совместная (4 собственника)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62,3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E57D12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695 942,16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A20" w:rsidRPr="00B6189A" w:rsidTr="002A52CB">
        <w:trPr>
          <w:trHeight w:val="6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9215AD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F255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="00F2550B">
              <w:rPr>
                <w:rFonts w:ascii="Times New Roman" w:hAnsi="Times New Roman"/>
                <w:sz w:val="18"/>
                <w:szCs w:val="18"/>
              </w:rPr>
              <w:t>для ведения личного подсобного хозяйства</w:t>
            </w:r>
            <w:r w:rsidR="000102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4A64BD" w:rsidP="004A64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E57D12" w:rsidP="00E57D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430 459</w:t>
            </w:r>
            <w:r w:rsidR="002C6A2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B6189A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A20" w:rsidRPr="00B6189A" w:rsidTr="00C24128">
        <w:trPr>
          <w:trHeight w:val="532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9215AD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  <w:r w:rsidR="00FA4C3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B6189A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312" w:rsidRPr="00B6189A" w:rsidTr="00711301">
        <w:trPr>
          <w:trHeight w:val="53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9215AD" w:rsidRDefault="008D0C11" w:rsidP="005A0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521312"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1301">
              <w:rPr>
                <w:rFonts w:ascii="Times New Roman" w:hAnsi="Times New Roman"/>
                <w:sz w:val="18"/>
                <w:szCs w:val="18"/>
              </w:rPr>
              <w:t>Бурыкина</w:t>
            </w:r>
            <w:proofErr w:type="spellEnd"/>
            <w:r w:rsidRPr="00711301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21312" w:rsidRDefault="005213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1312" w:rsidRDefault="00521312" w:rsidP="007E1C70">
            <w:pPr>
              <w:jc w:val="center"/>
            </w:pPr>
            <w:r w:rsidRPr="00D522C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6758AF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77 097,12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B6189A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312" w:rsidRPr="00B6189A" w:rsidTr="00711301">
        <w:trPr>
          <w:trHeight w:val="440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9215AD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21312" w:rsidRDefault="005213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1312" w:rsidRDefault="00521312" w:rsidP="007E1C70">
            <w:pPr>
              <w:jc w:val="center"/>
            </w:pPr>
            <w:r w:rsidRPr="00D522C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B6189A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312" w:rsidRPr="00B6189A" w:rsidTr="00711301">
        <w:trPr>
          <w:trHeight w:val="388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9215AD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21312" w:rsidRDefault="00521312" w:rsidP="00C24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(доля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B6189A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32" w:rsidRPr="00B6189A" w:rsidTr="00711301">
        <w:trPr>
          <w:trHeight w:val="41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A4C32" w:rsidRDefault="00FA4C32" w:rsidP="00C24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(доля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FA4C32" w:rsidRPr="00B6189A" w:rsidRDefault="00FA4C3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СИТРОЕН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B6189A">
              <w:rPr>
                <w:rFonts w:ascii="Times New Roman" w:hAnsi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6758AF" w:rsidRDefault="006758AF" w:rsidP="0071130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58 500,00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B6189A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32" w:rsidRPr="00B6189A" w:rsidTr="00711301">
        <w:trPr>
          <w:trHeight w:val="420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A4C32" w:rsidRDefault="00FA4C32" w:rsidP="002A52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4C32" w:rsidRDefault="00FA4C32" w:rsidP="002A52CB">
            <w:pPr>
              <w:jc w:val="center"/>
            </w:pPr>
            <w:r w:rsidRPr="00D522C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B6189A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312" w:rsidRPr="00B6189A" w:rsidTr="00711301">
        <w:trPr>
          <w:trHeight w:val="420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21312" w:rsidRDefault="00521312" w:rsidP="00521312">
            <w:pPr>
              <w:tabs>
                <w:tab w:val="left" w:pos="915"/>
                <w:tab w:val="left" w:pos="283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1312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B6189A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189A" w:rsidRPr="00B6189A" w:rsidRDefault="00B6189A" w:rsidP="008D0C11">
      <w:pPr>
        <w:tabs>
          <w:tab w:val="left" w:pos="915"/>
          <w:tab w:val="left" w:pos="2835"/>
        </w:tabs>
      </w:pPr>
    </w:p>
    <w:sectPr w:rsidR="00B6189A" w:rsidRPr="00B6189A" w:rsidSect="00550CD4">
      <w:pgSz w:w="16838" w:h="11906" w:orient="landscape"/>
      <w:pgMar w:top="568" w:right="395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C73" w:rsidRDefault="00B11C73" w:rsidP="007664FB">
      <w:pPr>
        <w:spacing w:after="0" w:line="240" w:lineRule="auto"/>
      </w:pPr>
      <w:r>
        <w:separator/>
      </w:r>
    </w:p>
  </w:endnote>
  <w:endnote w:type="continuationSeparator" w:id="0">
    <w:p w:rsidR="00B11C73" w:rsidRDefault="00B11C73" w:rsidP="0076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C73" w:rsidRDefault="00B11C73" w:rsidP="007664FB">
      <w:pPr>
        <w:spacing w:after="0" w:line="240" w:lineRule="auto"/>
      </w:pPr>
      <w:r>
        <w:separator/>
      </w:r>
    </w:p>
  </w:footnote>
  <w:footnote w:type="continuationSeparator" w:id="0">
    <w:p w:rsidR="00B11C73" w:rsidRDefault="00B11C73" w:rsidP="00766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D1C"/>
    <w:rsid w:val="0001027A"/>
    <w:rsid w:val="00064D03"/>
    <w:rsid w:val="000E3049"/>
    <w:rsid w:val="0010534B"/>
    <w:rsid w:val="001753BB"/>
    <w:rsid w:val="001A1E7B"/>
    <w:rsid w:val="00220B7A"/>
    <w:rsid w:val="0025358D"/>
    <w:rsid w:val="002A52CB"/>
    <w:rsid w:val="002C6A20"/>
    <w:rsid w:val="00373CC4"/>
    <w:rsid w:val="003D2046"/>
    <w:rsid w:val="00422419"/>
    <w:rsid w:val="00426C3A"/>
    <w:rsid w:val="004628BC"/>
    <w:rsid w:val="0046506E"/>
    <w:rsid w:val="00493C05"/>
    <w:rsid w:val="0049673B"/>
    <w:rsid w:val="004A231A"/>
    <w:rsid w:val="004A64BD"/>
    <w:rsid w:val="004F301D"/>
    <w:rsid w:val="00516FD6"/>
    <w:rsid w:val="00521312"/>
    <w:rsid w:val="00526D51"/>
    <w:rsid w:val="00533EB3"/>
    <w:rsid w:val="00550CD4"/>
    <w:rsid w:val="005607F4"/>
    <w:rsid w:val="00570E4A"/>
    <w:rsid w:val="005A031B"/>
    <w:rsid w:val="005A4EA2"/>
    <w:rsid w:val="005A6D1C"/>
    <w:rsid w:val="005E1F75"/>
    <w:rsid w:val="006758AF"/>
    <w:rsid w:val="00682F75"/>
    <w:rsid w:val="006B4657"/>
    <w:rsid w:val="006C7480"/>
    <w:rsid w:val="006F2E80"/>
    <w:rsid w:val="006F768C"/>
    <w:rsid w:val="00711301"/>
    <w:rsid w:val="007664FB"/>
    <w:rsid w:val="007673D0"/>
    <w:rsid w:val="007A71EF"/>
    <w:rsid w:val="007D0713"/>
    <w:rsid w:val="007D14AE"/>
    <w:rsid w:val="007E1C70"/>
    <w:rsid w:val="00823212"/>
    <w:rsid w:val="00853642"/>
    <w:rsid w:val="00876F9A"/>
    <w:rsid w:val="00891349"/>
    <w:rsid w:val="008D0C11"/>
    <w:rsid w:val="008E7DBB"/>
    <w:rsid w:val="00905BA0"/>
    <w:rsid w:val="009215AD"/>
    <w:rsid w:val="00977594"/>
    <w:rsid w:val="00A43559"/>
    <w:rsid w:val="00A74A0C"/>
    <w:rsid w:val="00A76D13"/>
    <w:rsid w:val="00B02206"/>
    <w:rsid w:val="00B11C73"/>
    <w:rsid w:val="00B16EC3"/>
    <w:rsid w:val="00B47135"/>
    <w:rsid w:val="00B576FA"/>
    <w:rsid w:val="00B6189A"/>
    <w:rsid w:val="00B75F01"/>
    <w:rsid w:val="00BB42A4"/>
    <w:rsid w:val="00C01D01"/>
    <w:rsid w:val="00C160AF"/>
    <w:rsid w:val="00C24128"/>
    <w:rsid w:val="00C52ADE"/>
    <w:rsid w:val="00C962CC"/>
    <w:rsid w:val="00CC402E"/>
    <w:rsid w:val="00D3372E"/>
    <w:rsid w:val="00D44F49"/>
    <w:rsid w:val="00E57D12"/>
    <w:rsid w:val="00F24467"/>
    <w:rsid w:val="00F2550B"/>
    <w:rsid w:val="00F2749B"/>
    <w:rsid w:val="00F3229B"/>
    <w:rsid w:val="00F33FD2"/>
    <w:rsid w:val="00FA4C32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618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4FB"/>
  </w:style>
  <w:style w:type="paragraph" w:styleId="a8">
    <w:name w:val="footer"/>
    <w:basedOn w:val="a"/>
    <w:link w:val="a9"/>
    <w:uiPriority w:val="99"/>
    <w:unhideWhenUsed/>
    <w:rsid w:val="0076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618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4FB"/>
  </w:style>
  <w:style w:type="paragraph" w:styleId="a8">
    <w:name w:val="footer"/>
    <w:basedOn w:val="a"/>
    <w:link w:val="a9"/>
    <w:uiPriority w:val="99"/>
    <w:unhideWhenUsed/>
    <w:rsid w:val="0076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E0A8C-AEC9-4FC5-B74D-DBF7EAA2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Ноздреватых</cp:lastModifiedBy>
  <cp:revision>5</cp:revision>
  <cp:lastPrinted>2016-05-06T08:24:00Z</cp:lastPrinted>
  <dcterms:created xsi:type="dcterms:W3CDTF">2018-05-08T08:45:00Z</dcterms:created>
  <dcterms:modified xsi:type="dcterms:W3CDTF">2018-05-08T09:02:00Z</dcterms:modified>
</cp:coreProperties>
</file>